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9A" w:rsidRPr="00AE629A" w:rsidRDefault="00AE629A" w:rsidP="00AE629A">
      <w:pPr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>Саша юный фантазёр, изобретатель и непоседа. Мама называет его «мой шалун».  Эту сказку он сочинил сам, находясь в больнице. Чтобы не было скучно, он погрузился в мир фантазий и продиктовал своей маме сказку, только что им сочинённую. Потом нарисовал персонажей этой сказки. Вот что получилось…</w:t>
      </w:r>
    </w:p>
    <w:p w:rsidR="00AE629A" w:rsidRPr="00AE629A" w:rsidRDefault="00AE629A" w:rsidP="00AE629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E629A" w:rsidRPr="00AE629A" w:rsidRDefault="00AE629A" w:rsidP="00AE62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>Сказка</w:t>
      </w:r>
    </w:p>
    <w:p w:rsidR="00AE629A" w:rsidRPr="00AE629A" w:rsidRDefault="00AE629A" w:rsidP="00AE62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>«КОРОЛЬ И МИКРОБЫ»</w:t>
      </w:r>
    </w:p>
    <w:p w:rsidR="00AE629A" w:rsidRPr="00AE629A" w:rsidRDefault="00AE629A" w:rsidP="00AE62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 xml:space="preserve">Мочалов Саша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E629A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AE629A" w:rsidRPr="00AE629A" w:rsidRDefault="00AE629A" w:rsidP="00AE629A">
      <w:pPr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 xml:space="preserve">     В королевстве-государстве жил-был Король. Звали его </w:t>
      </w:r>
      <w:proofErr w:type="spellStart"/>
      <w:r w:rsidRPr="00AE629A">
        <w:rPr>
          <w:rFonts w:ascii="Times New Roman" w:hAnsi="Times New Roman" w:cs="Times New Roman"/>
          <w:sz w:val="28"/>
          <w:szCs w:val="28"/>
        </w:rPr>
        <w:t>Чупан</w:t>
      </w:r>
      <w:proofErr w:type="spellEnd"/>
      <w:r w:rsidRPr="00AE629A">
        <w:rPr>
          <w:rFonts w:ascii="Times New Roman" w:hAnsi="Times New Roman" w:cs="Times New Roman"/>
          <w:sz w:val="28"/>
          <w:szCs w:val="28"/>
        </w:rPr>
        <w:t xml:space="preserve">. Он не мыл руки и не чистил зубы. Однажды </w:t>
      </w:r>
      <w:proofErr w:type="spellStart"/>
      <w:r w:rsidRPr="00AE629A">
        <w:rPr>
          <w:rFonts w:ascii="Times New Roman" w:hAnsi="Times New Roman" w:cs="Times New Roman"/>
          <w:sz w:val="28"/>
          <w:szCs w:val="28"/>
        </w:rPr>
        <w:t>Чупан</w:t>
      </w:r>
      <w:proofErr w:type="spellEnd"/>
      <w:r w:rsidRPr="00AE629A">
        <w:rPr>
          <w:rFonts w:ascii="Times New Roman" w:hAnsi="Times New Roman" w:cs="Times New Roman"/>
          <w:sz w:val="28"/>
          <w:szCs w:val="28"/>
        </w:rPr>
        <w:t xml:space="preserve"> проснулся на Луне. Его разбудили микробы (вирусы и бактерии). Они были разные: зубастые, глазастые, толстые, тонкие, разноцветные. От испуга он упал и разбил себе коленку. Микробы попали к нему на руки, на зубы и в ранку на коленке. Плохо стало королю. Рана стала болеть. Заплакал Король от боли, печали и обиды. Потом он опять уснул. Когда проснулся, то увидел, что он дома. Рядом были его родители, близкие и родные люди. Звучала чудесная музыка. </w:t>
      </w:r>
      <w:proofErr w:type="spellStart"/>
      <w:r w:rsidRPr="00AE629A">
        <w:rPr>
          <w:rFonts w:ascii="Times New Roman" w:hAnsi="Times New Roman" w:cs="Times New Roman"/>
          <w:sz w:val="28"/>
          <w:szCs w:val="28"/>
        </w:rPr>
        <w:t>Чупан</w:t>
      </w:r>
      <w:proofErr w:type="spellEnd"/>
      <w:r w:rsidRPr="00AE629A">
        <w:rPr>
          <w:rFonts w:ascii="Times New Roman" w:hAnsi="Times New Roman" w:cs="Times New Roman"/>
          <w:sz w:val="28"/>
          <w:szCs w:val="28"/>
        </w:rPr>
        <w:t xml:space="preserve"> посмотрел на руки и зубы свои. Они были грязные. Ранки на коленке не было. Он понял, что это был только сон. Побежал он мыть руки и чистить зубы. И понял Король, что нужно соблюдать чистоту и гигиену (умываться и чистить зубы утром и вечером, мыть руки перед едой и после прогулки). И ещё он понял, что не нужно слушаться микробов, потому что они могут навредить здоровью человека. После этого Король издал указ: «Всем! Всем! Всем жителям его королевства-государства нужно соблюдать правила гигиены!!!». </w:t>
      </w:r>
    </w:p>
    <w:p w:rsidR="00AE629A" w:rsidRPr="00AE629A" w:rsidRDefault="00AE629A" w:rsidP="00AE629A">
      <w:pPr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 xml:space="preserve">Жил Король </w:t>
      </w:r>
      <w:proofErr w:type="spellStart"/>
      <w:r w:rsidRPr="00AE629A">
        <w:rPr>
          <w:rFonts w:ascii="Times New Roman" w:hAnsi="Times New Roman" w:cs="Times New Roman"/>
          <w:sz w:val="28"/>
          <w:szCs w:val="28"/>
        </w:rPr>
        <w:t>Чупан</w:t>
      </w:r>
      <w:bookmarkStart w:id="0" w:name="_GoBack"/>
      <w:bookmarkEnd w:id="0"/>
      <w:proofErr w:type="spellEnd"/>
      <w:r w:rsidRPr="00AE629A">
        <w:rPr>
          <w:rFonts w:ascii="Times New Roman" w:hAnsi="Times New Roman" w:cs="Times New Roman"/>
          <w:sz w:val="28"/>
          <w:szCs w:val="28"/>
        </w:rPr>
        <w:t xml:space="preserve">  после этого долго и счастливо! </w:t>
      </w:r>
    </w:p>
    <w:p w:rsidR="00AE629A" w:rsidRPr="00AE629A" w:rsidRDefault="00AE629A" w:rsidP="00AE629A">
      <w:pPr>
        <w:rPr>
          <w:rFonts w:ascii="Times New Roman" w:hAnsi="Times New Roman" w:cs="Times New Roman"/>
          <w:sz w:val="28"/>
          <w:szCs w:val="28"/>
        </w:rPr>
      </w:pPr>
      <w:r w:rsidRPr="00AE629A">
        <w:rPr>
          <w:rFonts w:ascii="Times New Roman" w:hAnsi="Times New Roman" w:cs="Times New Roman"/>
          <w:sz w:val="28"/>
          <w:szCs w:val="28"/>
        </w:rPr>
        <w:t>И был добр и здоров!</w:t>
      </w:r>
    </w:p>
    <w:p w:rsidR="00D853F9" w:rsidRDefault="00D853F9"/>
    <w:sectPr w:rsidR="00D8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A2"/>
    <w:rsid w:val="000408C6"/>
    <w:rsid w:val="007E3AA2"/>
    <w:rsid w:val="00AE629A"/>
    <w:rsid w:val="00D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2024-10-11T01:59:00Z</dcterms:created>
  <dcterms:modified xsi:type="dcterms:W3CDTF">2024-10-11T01:59:00Z</dcterms:modified>
</cp:coreProperties>
</file>